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D4" w:rsidRPr="00AC36D4" w:rsidRDefault="00AC36D4" w:rsidP="002936B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 w:rsidRPr="00AC36D4">
        <w:rPr>
          <w:rFonts w:asciiTheme="majorHAnsi" w:eastAsia="Times New Roman" w:hAnsiTheme="majorHAnsi" w:cs="Times New Roman"/>
          <w:b/>
          <w:sz w:val="20"/>
          <w:szCs w:val="20"/>
        </w:rPr>
        <w:t>MONTGOMERY COLLEGE, ROCKVILLE</w:t>
      </w:r>
    </w:p>
    <w:p w:rsidR="00AC36D4" w:rsidRDefault="00032D65" w:rsidP="002936B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Department of Engineering and the Physical and Computer Sciences</w:t>
      </w:r>
    </w:p>
    <w:p w:rsidR="00F700B3" w:rsidRPr="00AC36D4" w:rsidRDefault="00043366" w:rsidP="002936B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E</w:t>
      </w:r>
      <w:r w:rsidR="00032D65">
        <w:rPr>
          <w:rFonts w:asciiTheme="majorHAnsi" w:eastAsia="Times New Roman" w:hAnsiTheme="majorHAnsi" w:cs="Times New Roman"/>
          <w:b/>
          <w:sz w:val="20"/>
          <w:szCs w:val="20"/>
        </w:rPr>
        <w:t>NE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>S 10</w:t>
      </w:r>
      <w:r w:rsidR="00032D65">
        <w:rPr>
          <w:rFonts w:asciiTheme="majorHAnsi" w:eastAsia="Times New Roman" w:hAnsiTheme="majorHAnsi" w:cs="Times New Roman"/>
          <w:b/>
          <w:sz w:val="20"/>
          <w:szCs w:val="20"/>
        </w:rPr>
        <w:t>4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>: Introduction to Engineering Design</w:t>
      </w:r>
    </w:p>
    <w:p w:rsidR="00AC36D4" w:rsidRPr="00AC36D4" w:rsidRDefault="00AC36D4" w:rsidP="002936B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AC36D4" w:rsidRDefault="00E45EA3" w:rsidP="002936B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Spring 201</w:t>
      </w:r>
      <w:r w:rsidR="00032D65">
        <w:rPr>
          <w:rFonts w:asciiTheme="majorHAnsi" w:eastAsia="Times New Roman" w:hAnsiTheme="majorHAnsi" w:cs="Times New Roman"/>
          <w:b/>
          <w:sz w:val="20"/>
          <w:szCs w:val="20"/>
        </w:rPr>
        <w:t>6 Tentative</w:t>
      </w:r>
      <w:r w:rsidR="00AC36D4" w:rsidRPr="00AC36D4">
        <w:rPr>
          <w:rFonts w:asciiTheme="majorHAnsi" w:eastAsia="Times New Roman" w:hAnsiTheme="majorHAnsi" w:cs="Times New Roman"/>
          <w:b/>
          <w:sz w:val="20"/>
          <w:szCs w:val="20"/>
        </w:rPr>
        <w:t xml:space="preserve"> Schedule</w:t>
      </w:r>
    </w:p>
    <w:tbl>
      <w:tblPr>
        <w:tblW w:w="10121" w:type="dxa"/>
        <w:tblInd w:w="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170"/>
        <w:gridCol w:w="6300"/>
        <w:gridCol w:w="941"/>
      </w:tblGrid>
      <w:tr w:rsidR="00E45EA3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5EA3" w:rsidRPr="00C6200C" w:rsidRDefault="00E45EA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b/>
                <w:bCs/>
                <w:sz w:val="20"/>
                <w:szCs w:val="20"/>
              </w:rPr>
              <w:t>Day #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5EA3" w:rsidRPr="00C6200C" w:rsidRDefault="00E45EA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EA3" w:rsidRPr="00C6200C" w:rsidRDefault="00E45EA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b/>
                <w:bCs/>
                <w:sz w:val="20"/>
                <w:szCs w:val="20"/>
              </w:rPr>
              <w:t>Lecture</w:t>
            </w:r>
          </w:p>
        </w:tc>
      </w:tr>
      <w:tr w:rsidR="00E45EA3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5EA3" w:rsidRPr="00C6200C" w:rsidRDefault="00E45EA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EA3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Jan 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843" w:rsidRPr="00032D65" w:rsidRDefault="00E45EA3" w:rsidP="00032D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43366">
              <w:rPr>
                <w:rFonts w:eastAsia="Times New Roman" w:cs="Arial"/>
                <w:sz w:val="20"/>
                <w:szCs w:val="20"/>
              </w:rPr>
              <w:t>Class Introduction</w:t>
            </w:r>
            <w:r w:rsidR="00E20063">
              <w:rPr>
                <w:rFonts w:eastAsia="Times New Roman" w:cs="Arial"/>
                <w:sz w:val="20"/>
                <w:szCs w:val="20"/>
              </w:rPr>
              <w:t>, Volunteer Forms, Academic Plan Assignment</w:t>
            </w:r>
          </w:p>
        </w:tc>
      </w:tr>
      <w:tr w:rsidR="00E45EA3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5EA3" w:rsidRPr="00C6200C" w:rsidRDefault="00E45EA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EA3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Feb 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EA3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Engineering Professions –EYF Project Assigned</w:t>
            </w:r>
            <w:r w:rsidR="00E20063">
              <w:rPr>
                <w:rFonts w:eastAsia="Times New Roman" w:cs="Arial"/>
                <w:sz w:val="20"/>
                <w:szCs w:val="20"/>
              </w:rPr>
              <w:t>, Discipline Choices</w:t>
            </w:r>
          </w:p>
        </w:tc>
      </w:tr>
      <w:tr w:rsidR="00E45EA3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5EA3" w:rsidRPr="00C6200C" w:rsidRDefault="00E45EA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5EA3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Feb 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EA3" w:rsidRPr="00C6200C" w:rsidRDefault="00E2006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EYF Videos</w:t>
            </w:r>
            <w:r w:rsidR="00E45EA3" w:rsidRPr="00C6200C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(Based on Discipline Choices)</w:t>
            </w: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Feb 18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E2006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Engineering Education (Dr. 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Hou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>), Study Plan Assignment</w:t>
            </w: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Feb 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E20063" w:rsidP="005F46A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Academic/Transfer Advising (Richard Scott/Kim George)</w:t>
            </w: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Mar 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EYF Presentations Due</w:t>
            </w: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Mar 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032D65" w:rsidP="00E200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Engineering Ethics Video </w:t>
            </w: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Mar 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E2006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Engineering Ethics Discussion - </w:t>
            </w:r>
            <w:r>
              <w:rPr>
                <w:rFonts w:eastAsia="Times New Roman" w:cs="Arial"/>
                <w:sz w:val="20"/>
                <w:szCs w:val="20"/>
              </w:rPr>
              <w:t>Group Project Assigned</w:t>
            </w: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032D65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2D65">
              <w:rPr>
                <w:rFonts w:eastAsia="Times New Roman" w:cs="Arial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032D65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2D65">
              <w:rPr>
                <w:rFonts w:eastAsia="Times New Roman" w:cs="Times New Roman"/>
                <w:sz w:val="20"/>
                <w:szCs w:val="20"/>
              </w:rPr>
              <w:t>Mar 31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D65" w:rsidRPr="00032D65" w:rsidRDefault="00E20063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Communication Skills Building/Resume/Personal Statement (Dr. Cutler</w:t>
            </w:r>
            <w:r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April 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E20063" w:rsidP="00E200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Communication Skills Building/Resume/Personal Statement (</w:t>
            </w:r>
            <w:r>
              <w:rPr>
                <w:rFonts w:eastAsia="Times New Roman" w:cs="Arial"/>
                <w:sz w:val="20"/>
                <w:szCs w:val="20"/>
              </w:rPr>
              <w:t>Writing Center</w:t>
            </w:r>
            <w:r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032D65" w:rsidRPr="00C6200C" w:rsidTr="00E20063">
        <w:trPr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April 14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E20063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Outreach/Research Project Assignment Planning</w:t>
            </w:r>
          </w:p>
        </w:tc>
        <w:tc>
          <w:tcPr>
            <w:tcW w:w="941" w:type="dxa"/>
            <w:vAlign w:val="center"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32D65" w:rsidRPr="00C6200C" w:rsidTr="00E20063">
        <w:trPr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April 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E2006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Academic Planning, Advising and Review Day</w:t>
            </w:r>
          </w:p>
        </w:tc>
        <w:tc>
          <w:tcPr>
            <w:tcW w:w="941" w:type="dxa"/>
            <w:vAlign w:val="center"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032D6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April 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E20063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Engineering Ethics Project Presentation</w:t>
            </w:r>
          </w:p>
        </w:tc>
      </w:tr>
      <w:tr w:rsidR="00032D65" w:rsidRPr="00C6200C" w:rsidTr="00E20063">
        <w:trPr>
          <w:gridAfter w:val="1"/>
          <w:wAfter w:w="941" w:type="dxa"/>
          <w:trHeight w:val="2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200C">
              <w:rPr>
                <w:rFonts w:eastAsia="Times New Roman" w:cs="Arial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May 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2D65" w:rsidRPr="00C6200C" w:rsidRDefault="00032D65" w:rsidP="00E45E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Engineering</w:t>
            </w:r>
            <w:r w:rsidR="00E20063">
              <w:rPr>
                <w:rFonts w:eastAsia="Times New Roman" w:cs="Arial"/>
                <w:sz w:val="20"/>
                <w:szCs w:val="20"/>
              </w:rPr>
              <w:t xml:space="preserve"> Outreach</w:t>
            </w:r>
            <w:r>
              <w:rPr>
                <w:rFonts w:eastAsia="Times New Roman" w:cs="Arial"/>
                <w:sz w:val="20"/>
                <w:szCs w:val="20"/>
              </w:rPr>
              <w:t xml:space="preserve"> Research Project Due</w:t>
            </w:r>
          </w:p>
        </w:tc>
      </w:tr>
    </w:tbl>
    <w:p w:rsidR="00C6200C" w:rsidRPr="00C6200C" w:rsidRDefault="00C6200C" w:rsidP="0029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200C" w:rsidRPr="00C62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B3"/>
    <w:rsid w:val="00032D65"/>
    <w:rsid w:val="00043366"/>
    <w:rsid w:val="000A0B32"/>
    <w:rsid w:val="000F0966"/>
    <w:rsid w:val="001820BD"/>
    <w:rsid w:val="001D579D"/>
    <w:rsid w:val="002936B8"/>
    <w:rsid w:val="005B18A0"/>
    <w:rsid w:val="005F46A2"/>
    <w:rsid w:val="00643117"/>
    <w:rsid w:val="00746168"/>
    <w:rsid w:val="007B440C"/>
    <w:rsid w:val="008F39D0"/>
    <w:rsid w:val="00977843"/>
    <w:rsid w:val="00AC36D4"/>
    <w:rsid w:val="00C6200C"/>
    <w:rsid w:val="00E20063"/>
    <w:rsid w:val="00E45EA3"/>
    <w:rsid w:val="00EB0EE8"/>
    <w:rsid w:val="00F16976"/>
    <w:rsid w:val="00F700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20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20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2016-01-25T04:15:00Z</dcterms:created>
  <dcterms:modified xsi:type="dcterms:W3CDTF">2016-01-25T04:15:00Z</dcterms:modified>
</cp:coreProperties>
</file>